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B1" w:rsidRPr="007D2BB1" w:rsidRDefault="007D2BB1" w:rsidP="007D2BB1">
      <w:pPr>
        <w:rPr>
          <w:b/>
          <w:sz w:val="24"/>
          <w:szCs w:val="24"/>
        </w:rPr>
      </w:pPr>
      <w:r>
        <w:t xml:space="preserve">                                                                    </w:t>
      </w:r>
      <w:r w:rsidRPr="007D2BB1">
        <w:rPr>
          <w:b/>
          <w:sz w:val="24"/>
          <w:szCs w:val="24"/>
        </w:rPr>
        <w:t xml:space="preserve">KATA SAMBUTAN </w:t>
      </w:r>
    </w:p>
    <w:p w:rsidR="007D2BB1" w:rsidRDefault="007D2BB1" w:rsidP="007D2BB1"/>
    <w:p w:rsidR="007D2BB1" w:rsidRDefault="007D2BB1" w:rsidP="007D2BB1">
      <w:r>
        <w:t>Assalamu'alaikum warahmatullahi wabarakatuh,</w:t>
      </w:r>
    </w:p>
    <w:p w:rsidR="007D2BB1" w:rsidRDefault="007D2BB1" w:rsidP="007D2BB1">
      <w:r>
        <w:t>Selamat pagi dan salam sejahtera untuk kita semua.</w:t>
      </w:r>
    </w:p>
    <w:p w:rsidR="007D2BB1" w:rsidRDefault="007D2BB1" w:rsidP="007D2BB1"/>
    <w:p w:rsidR="007D2BB1" w:rsidRDefault="007D2BB1" w:rsidP="007D2BB1">
      <w:r>
        <w:t>Yang saya hormati, para peserta kursus yang hadir pada hari ini,</w:t>
      </w:r>
    </w:p>
    <w:p w:rsidR="007D2BB1" w:rsidRDefault="007D2BB1" w:rsidP="007D2BB1">
      <w:r>
        <w:t>Yang saya banggakan, para pengajar dan fasilitator yang telah berperan aktif dalam terselenggaranya acara ini,</w:t>
      </w:r>
    </w:p>
    <w:p w:rsidR="007D2BB1" w:rsidRDefault="007D2BB1" w:rsidP="007D2BB1">
      <w:r>
        <w:t>Serta rekan-rekan sejawat dan semua pihak yang telah mendukung terlaksananya kegiatan yang sangat mulia ini.</w:t>
      </w:r>
    </w:p>
    <w:p w:rsidR="007D2BB1" w:rsidRDefault="007D2BB1" w:rsidP="007D2BB1"/>
    <w:p w:rsidR="007D2BB1" w:rsidRDefault="007D2BB1" w:rsidP="007D2BB1">
      <w:r>
        <w:t>Pertama-tama, izinkan saya mengucapkan terima kasih kepada seluruh pihak yang telah bekerja keras untuk mempersiapkan kursus ini. Kehadiran kita di sini merupakan bentuk komitmen kita untuk memberikan perawatan yang lebih manusiawi dan penuh kasih sayang kepada para lansia, khususnya dalam hal yang sangat penting, yaitu pemeliharaan kebersihan dan kenyamanan mereka.</w:t>
      </w:r>
    </w:p>
    <w:p w:rsidR="007D2BB1" w:rsidRDefault="007D2BB1" w:rsidP="007D2BB1"/>
    <w:p w:rsidR="007D2BB1" w:rsidRDefault="007D2BB1" w:rsidP="007D2BB1">
      <w:r>
        <w:t>Kita semua tahu, perawatan lansia bukanlah tugas yang mudah. Lansia membutuhkan perhatian khusus, bukan hanya dari segi fisik tetapi juga emosional. Memandikan lansia adalah salah satu bentuk perawatan dasar yang memiliki makna lebih dari sekadar menjaga kebersihan tubuh. Mandi adalah saat di mana mereka merasa dihargai, dilindungi, dan diberi kasih sayang. Sebuah momen yang dapat mempererat hubungan antara perawat dan lansia, serta menjaga martabat mereka sebagai individu yang terhormat.</w:t>
      </w:r>
    </w:p>
    <w:p w:rsidR="007D2BB1" w:rsidRDefault="007D2BB1" w:rsidP="007D2BB1"/>
    <w:p w:rsidR="007D2BB1" w:rsidRDefault="007D2BB1" w:rsidP="007D2BB1">
      <w:r>
        <w:t>Melalui kursus ini, kita tidak hanya akan mempelajari teknik-teknik praktis dalam memandikan lansia, tetapi juga pentingnya empati, ketelatenan, dan komunikasi yang baik. Keterampilan ini tidak hanya berguna dalam konteks perawatan fisik, tetapi juga untuk meningkatkan kualitas hidup lansia melalui interaksi yang penuh perhatian dan rasa hormat.</w:t>
      </w:r>
    </w:p>
    <w:p w:rsidR="007D2BB1" w:rsidRDefault="007D2BB1" w:rsidP="007D2BB1"/>
    <w:p w:rsidR="007D2BB1" w:rsidRDefault="007D2BB1" w:rsidP="007D2BB1">
      <w:r>
        <w:t>Saya yakin, dengan semangat dan dedikasi yang ada di antara kita, kursus ini akan memberikan banyak manfaat, baik bagi peserta maupun bagi masyarakat luas. Saya berharap, setelah mengikuti kursus ini, kita semua dapat menjadi perawat yang lebih kompeten, penuh kasih, dan siap memberikan yang terbaik untuk para lansia di sekitar kita.</w:t>
      </w:r>
    </w:p>
    <w:p w:rsidR="007D2BB1" w:rsidRDefault="007D2BB1" w:rsidP="007D2BB1"/>
    <w:p w:rsidR="007D2BB1" w:rsidRDefault="007D2BB1" w:rsidP="007D2BB1">
      <w:r>
        <w:lastRenderedPageBreak/>
        <w:t>Selamat mengikuti kursus, semoga Allah SWT senantiasa memberikan kemudahan dan keberkahan kepada kita semua dalam setiap langkah yang kita ambil. Terima kasih atas perhatian dan partisipasi semuanya.</w:t>
      </w:r>
    </w:p>
    <w:p w:rsidR="007D2BB1" w:rsidRDefault="007D2BB1" w:rsidP="007D2BB1"/>
    <w:p w:rsidR="007D2BB1" w:rsidRDefault="007D2BB1" w:rsidP="007D2BB1">
      <w:r>
        <w:t>Wassalamu'alaikum warahmatullahi wabarakatuh.</w:t>
      </w:r>
    </w:p>
    <w:p w:rsidR="007D2BB1" w:rsidRDefault="007D2BB1" w:rsidP="007D2BB1"/>
    <w:sectPr w:rsidR="007D2BB1" w:rsidSect="00A545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2BB1"/>
    <w:rsid w:val="007D2BB1"/>
    <w:rsid w:val="00A545E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1928</Characters>
  <Application>Microsoft Office Word</Application>
  <DocSecurity>0</DocSecurity>
  <Lines>16</Lines>
  <Paragraphs>4</Paragraphs>
  <ScaleCrop>false</ScaleCrop>
  <Company>Hewlett-Packard</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1</cp:revision>
  <dcterms:created xsi:type="dcterms:W3CDTF">2025-11-13T22:11:00Z</dcterms:created>
  <dcterms:modified xsi:type="dcterms:W3CDTF">2025-11-13T22:15:00Z</dcterms:modified>
</cp:coreProperties>
</file>